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92" w:rsidRDefault="00571A92" w:rsidP="00207F14">
      <w:pPr>
        <w:autoSpaceDE w:val="0"/>
        <w:autoSpaceDN w:val="0"/>
        <w:adjustRightInd w:val="0"/>
        <w:spacing w:line="240" w:lineRule="auto"/>
        <w:jc w:val="center"/>
        <w:rPr>
          <w:rFonts w:ascii="Sylfaen" w:hAnsi="Sylfaen" w:cs="Sylfaen"/>
          <w:b/>
          <w:lang w:val="en-US"/>
        </w:rPr>
      </w:pPr>
      <w:r w:rsidRPr="002232BE">
        <w:rPr>
          <w:b/>
          <w:noProof/>
          <w:lang w:val="en-US" w:eastAsia="en-US"/>
        </w:rPr>
        <w:drawing>
          <wp:inline distT="0" distB="0" distL="0" distR="0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3641" w:rsidRPr="009B02BB" w:rsidRDefault="00353641" w:rsidP="00207F14">
      <w:pPr>
        <w:autoSpaceDE w:val="0"/>
        <w:autoSpaceDN w:val="0"/>
        <w:adjustRightInd w:val="0"/>
        <w:spacing w:line="240" w:lineRule="auto"/>
        <w:jc w:val="center"/>
        <w:rPr>
          <w:rFonts w:ascii="Sylfaen" w:hAnsi="Sylfaen" w:cs="Sylfaen"/>
          <w:b/>
          <w:lang w:val="ka-GE"/>
        </w:rPr>
      </w:pPr>
      <w:r w:rsidRPr="009B02BB">
        <w:rPr>
          <w:rFonts w:ascii="Sylfaen" w:hAnsi="Sylfaen" w:cs="Sylfaen"/>
          <w:b/>
          <w:lang w:val="ka-GE"/>
        </w:rPr>
        <w:t>სასწავლო გეგმა</w:t>
      </w:r>
      <w:r w:rsidR="00D251FF">
        <w:rPr>
          <w:rFonts w:ascii="Sylfaen" w:hAnsi="Sylfaen" w:cs="Sylfaen"/>
          <w:b/>
          <w:lang w:val="ka-GE"/>
        </w:rPr>
        <w:t xml:space="preserve"> </w:t>
      </w:r>
      <w:r w:rsidR="00CF50FA">
        <w:rPr>
          <w:rFonts w:ascii="Sylfaen" w:hAnsi="Sylfaen" w:cs="Sylfaen"/>
          <w:b/>
          <w:noProof/>
          <w:sz w:val="20"/>
          <w:szCs w:val="20"/>
        </w:rPr>
        <w:t>2021-20</w:t>
      </w:r>
      <w:r w:rsidR="00CF50FA">
        <w:rPr>
          <w:rFonts w:ascii="Sylfaen" w:hAnsi="Sylfaen" w:cs="Sylfaen"/>
          <w:b/>
          <w:noProof/>
          <w:sz w:val="20"/>
          <w:szCs w:val="20"/>
          <w:lang w:val="ka-GE"/>
        </w:rPr>
        <w:t>2</w:t>
      </w:r>
      <w:r w:rsidR="00CF50FA">
        <w:rPr>
          <w:rFonts w:ascii="Sylfaen" w:hAnsi="Sylfaen" w:cs="Sylfaen"/>
          <w:b/>
          <w:noProof/>
          <w:sz w:val="20"/>
          <w:szCs w:val="20"/>
        </w:rPr>
        <w:t>2</w:t>
      </w:r>
      <w:r w:rsidR="00CF50FA">
        <w:rPr>
          <w:rFonts w:ascii="Sylfaen" w:hAnsi="Sylfaen" w:cs="Sylfaen"/>
          <w:b/>
          <w:noProof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b/>
          <w:lang w:val="ka-GE"/>
        </w:rPr>
        <w:t>წ.წ</w:t>
      </w:r>
    </w:p>
    <w:p w:rsidR="00353641" w:rsidRPr="00945441" w:rsidRDefault="00B72623" w:rsidP="00207F14">
      <w:pPr>
        <w:spacing w:line="240" w:lineRule="auto"/>
        <w:jc w:val="center"/>
        <w:rPr>
          <w:rFonts w:ascii="Sylfaen" w:hAnsi="Sylfaen" w:cs="Sylfaen"/>
          <w:b/>
          <w:lang w:val="en-US"/>
        </w:rPr>
      </w:pPr>
      <w:r>
        <w:rPr>
          <w:rFonts w:ascii="Sylfaen" w:hAnsi="Sylfaen" w:cs="Sylfaen"/>
          <w:b/>
          <w:lang w:val="ka-GE"/>
        </w:rPr>
        <w:t>პროგრამის დასახელება: ისტორ</w:t>
      </w:r>
      <w:r w:rsidR="00A144E3">
        <w:rPr>
          <w:rFonts w:ascii="Sylfaen" w:hAnsi="Sylfaen" w:cs="Sylfaen"/>
          <w:b/>
          <w:lang w:val="ka-GE"/>
        </w:rPr>
        <w:t xml:space="preserve">ია - </w:t>
      </w:r>
      <w:r>
        <w:rPr>
          <w:rFonts w:ascii="Sylfaen" w:hAnsi="Sylfaen" w:cs="Sylfaen"/>
          <w:b/>
          <w:lang w:val="en-US"/>
        </w:rPr>
        <w:t xml:space="preserve"> M</w:t>
      </w:r>
      <w:r w:rsidR="00945441">
        <w:rPr>
          <w:rFonts w:ascii="Sylfaen" w:hAnsi="Sylfaen" w:cs="Sylfaen"/>
          <w:b/>
          <w:lang w:val="en-US"/>
        </w:rPr>
        <w:t>inor</w:t>
      </w:r>
    </w:p>
    <w:p w:rsidR="00353641" w:rsidRPr="009B02BB" w:rsidRDefault="00353641" w:rsidP="00207F14">
      <w:pPr>
        <w:spacing w:line="240" w:lineRule="auto"/>
        <w:jc w:val="center"/>
        <w:rPr>
          <w:rFonts w:ascii="Sylfaen" w:hAnsi="Sylfaen" w:cs="Sylfaen"/>
          <w:b/>
          <w:lang w:val="ka-GE"/>
        </w:rPr>
      </w:pPr>
    </w:p>
    <w:tbl>
      <w:tblPr>
        <w:tblW w:w="14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7"/>
        <w:gridCol w:w="4538"/>
        <w:gridCol w:w="725"/>
        <w:gridCol w:w="507"/>
        <w:gridCol w:w="781"/>
        <w:gridCol w:w="648"/>
        <w:gridCol w:w="800"/>
        <w:gridCol w:w="602"/>
        <w:gridCol w:w="1057"/>
        <w:gridCol w:w="422"/>
        <w:gridCol w:w="472"/>
        <w:gridCol w:w="6"/>
        <w:gridCol w:w="473"/>
        <w:gridCol w:w="7"/>
        <w:gridCol w:w="465"/>
        <w:gridCol w:w="7"/>
        <w:gridCol w:w="473"/>
        <w:gridCol w:w="479"/>
        <w:gridCol w:w="16"/>
        <w:gridCol w:w="498"/>
        <w:gridCol w:w="573"/>
        <w:gridCol w:w="568"/>
      </w:tblGrid>
      <w:tr w:rsidR="00353641" w:rsidRPr="009B02BB" w:rsidTr="00207F14">
        <w:trPr>
          <w:trHeight w:val="274"/>
          <w:jc w:val="center"/>
        </w:trPr>
        <w:tc>
          <w:tcPr>
            <w:tcW w:w="6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№</w:t>
            </w:r>
          </w:p>
        </w:tc>
        <w:tc>
          <w:tcPr>
            <w:tcW w:w="45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7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3641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353641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353641" w:rsidRPr="009B02BB" w:rsidRDefault="00353641" w:rsidP="00207F14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ს/კ</w:t>
            </w:r>
          </w:p>
        </w:tc>
        <w:tc>
          <w:tcPr>
            <w:tcW w:w="50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831" w:type="dxa"/>
            <w:gridSpan w:val="4"/>
            <w:tcBorders>
              <w:top w:val="double" w:sz="4" w:space="0" w:color="auto"/>
            </w:tcBorders>
            <w:vAlign w:val="center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057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 w:cs="Sylfaen"/>
                <w:sz w:val="20"/>
                <w:szCs w:val="20"/>
                <w:lang w:val="af-ZA"/>
              </w:rPr>
              <w:t>ლ/პ/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ლ/</w:t>
            </w:r>
            <w:r w:rsidRPr="009B02BB">
              <w:rPr>
                <w:rFonts w:ascii="Sylfaen" w:hAnsi="Sylfaen" w:cs="Sylfaen"/>
                <w:sz w:val="20"/>
                <w:szCs w:val="20"/>
                <w:lang w:val="af-ZA"/>
              </w:rPr>
              <w:t>ჯგ</w:t>
            </w:r>
          </w:p>
        </w:tc>
        <w:tc>
          <w:tcPr>
            <w:tcW w:w="3891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15"/>
                <w:szCs w:val="15"/>
                <w:lang w:val="ka-GE"/>
              </w:rPr>
            </w:pPr>
            <w:r w:rsidRPr="009B02BB">
              <w:rPr>
                <w:rFonts w:ascii="Sylfaen" w:hAnsi="Sylfaen"/>
                <w:sz w:val="15"/>
                <w:szCs w:val="15"/>
                <w:lang w:val="ka-GE"/>
              </w:rPr>
              <w:t>დაშვების წინაპირობა</w:t>
            </w:r>
          </w:p>
        </w:tc>
      </w:tr>
      <w:tr w:rsidR="00353641" w:rsidRPr="009B02BB" w:rsidTr="00207F14">
        <w:trPr>
          <w:trHeight w:val="135"/>
          <w:jc w:val="center"/>
        </w:trPr>
        <w:tc>
          <w:tcPr>
            <w:tcW w:w="60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3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vAlign w:val="center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 w:val="restart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057" w:type="dxa"/>
            <w:vMerge/>
            <w:tcBorders>
              <w:right w:val="double" w:sz="4" w:space="0" w:color="auto"/>
            </w:tcBorders>
            <w:vAlign w:val="center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vMerge w:val="restart"/>
            <w:tcBorders>
              <w:left w:val="double" w:sz="4" w:space="0" w:color="auto"/>
            </w:tcBorders>
            <w:vAlign w:val="center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vAlign w:val="center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II</w:t>
            </w:r>
          </w:p>
        </w:tc>
        <w:tc>
          <w:tcPr>
            <w:tcW w:w="479" w:type="dxa"/>
            <w:gridSpan w:val="2"/>
            <w:vMerge w:val="restart"/>
            <w:vAlign w:val="center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III</w:t>
            </w:r>
          </w:p>
        </w:tc>
        <w:tc>
          <w:tcPr>
            <w:tcW w:w="479" w:type="dxa"/>
            <w:gridSpan w:val="3"/>
            <w:vMerge w:val="restart"/>
            <w:vAlign w:val="center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IV</w:t>
            </w:r>
          </w:p>
        </w:tc>
        <w:tc>
          <w:tcPr>
            <w:tcW w:w="473" w:type="dxa"/>
            <w:vMerge w:val="restart"/>
            <w:vAlign w:val="center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vAlign w:val="center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VI</w:t>
            </w:r>
          </w:p>
        </w:tc>
        <w:tc>
          <w:tcPr>
            <w:tcW w:w="514" w:type="dxa"/>
            <w:gridSpan w:val="2"/>
            <w:vMerge w:val="restart"/>
            <w:vAlign w:val="center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VII</w:t>
            </w:r>
          </w:p>
        </w:tc>
        <w:tc>
          <w:tcPr>
            <w:tcW w:w="573" w:type="dxa"/>
            <w:vMerge w:val="restart"/>
            <w:tcBorders>
              <w:right w:val="double" w:sz="4" w:space="0" w:color="auto"/>
            </w:tcBorders>
            <w:vAlign w:val="center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VIII</w:t>
            </w: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53641" w:rsidRPr="009B02BB" w:rsidTr="00207F14">
        <w:trPr>
          <w:cantSplit/>
          <w:trHeight w:val="1560"/>
          <w:jc w:val="center"/>
        </w:trPr>
        <w:tc>
          <w:tcPr>
            <w:tcW w:w="6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/>
            <w:tcBorders>
              <w:bottom w:val="double" w:sz="4" w:space="0" w:color="auto"/>
            </w:tcBorders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tcBorders>
              <w:bottom w:val="double" w:sz="4" w:space="0" w:color="auto"/>
            </w:tcBorders>
            <w:textDirection w:val="btLr"/>
          </w:tcPr>
          <w:p w:rsidR="00353641" w:rsidRPr="00353641" w:rsidRDefault="00353641" w:rsidP="00207F14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353641">
              <w:rPr>
                <w:rFonts w:ascii="Sylfaen" w:hAnsi="Sylfaen"/>
                <w:sz w:val="16"/>
                <w:szCs w:val="16"/>
                <w:lang w:val="ka-GE"/>
              </w:rPr>
              <w:t>აუდიტორული</w:t>
            </w:r>
          </w:p>
        </w:tc>
        <w:tc>
          <w:tcPr>
            <w:tcW w:w="800" w:type="dxa"/>
            <w:tcBorders>
              <w:bottom w:val="double" w:sz="4" w:space="0" w:color="auto"/>
            </w:tcBorders>
            <w:textDirection w:val="btLr"/>
          </w:tcPr>
          <w:p w:rsidR="00353641" w:rsidRPr="00353641" w:rsidRDefault="00353641" w:rsidP="00207F14">
            <w:pPr>
              <w:spacing w:line="240" w:lineRule="auto"/>
              <w:rPr>
                <w:rFonts w:ascii="Sylfaen" w:hAnsi="Sylfaen"/>
                <w:sz w:val="16"/>
                <w:szCs w:val="16"/>
                <w:lang w:val="ka-GE"/>
              </w:rPr>
            </w:pPr>
            <w:r w:rsidRPr="00353641">
              <w:rPr>
                <w:rFonts w:ascii="Sylfaen" w:hAnsi="Sylfaen"/>
                <w:sz w:val="16"/>
                <w:szCs w:val="16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bottom w:val="double" w:sz="4" w:space="0" w:color="auto"/>
            </w:tcBorders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5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bottom w:val="double" w:sz="4" w:space="0" w:color="auto"/>
            </w:tcBorders>
            <w:vAlign w:val="center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bottom w:val="double" w:sz="4" w:space="0" w:color="auto"/>
            </w:tcBorders>
            <w:vAlign w:val="center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3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53641" w:rsidRPr="009B02BB" w:rsidTr="00207F14">
        <w:trPr>
          <w:trHeight w:val="405"/>
          <w:jc w:val="center"/>
        </w:trPr>
        <w:tc>
          <w:tcPr>
            <w:tcW w:w="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48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800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479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479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</w:p>
        </w:tc>
        <w:tc>
          <w:tcPr>
            <w:tcW w:w="473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51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16</w:t>
            </w:r>
          </w:p>
        </w:tc>
        <w:tc>
          <w:tcPr>
            <w:tcW w:w="57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17</w:t>
            </w: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18</w:t>
            </w:r>
          </w:p>
        </w:tc>
      </w:tr>
      <w:tr w:rsidR="00353641" w:rsidRPr="009B02BB" w:rsidTr="00207F14">
        <w:trPr>
          <w:trHeight w:val="217"/>
          <w:jc w:val="center"/>
        </w:trPr>
        <w:tc>
          <w:tcPr>
            <w:tcW w:w="6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353641" w:rsidRPr="00571A92" w:rsidRDefault="00571A92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17" w:type="dxa"/>
            <w:gridSpan w:val="2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4673C" w:rsidRPr="009B02BB" w:rsidTr="00207F14">
        <w:trPr>
          <w:trHeight w:val="303"/>
          <w:jc w:val="center"/>
        </w:trPr>
        <w:tc>
          <w:tcPr>
            <w:tcW w:w="6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4673C" w:rsidRPr="00571A92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571A9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45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4673C" w:rsidRPr="008D78AA" w:rsidRDefault="0034673C" w:rsidP="00207F14">
            <w:pPr>
              <w:spacing w:line="240" w:lineRule="auto"/>
              <w:rPr>
                <w:rFonts w:ascii="AcadNusx" w:hAnsi="AcadNusx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საქართველოს ისტორია (უძვ</w:t>
            </w:r>
            <w:r w:rsidRPr="008D78AA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დრ. მე-1</w:t>
            </w:r>
            <w:r>
              <w:rPr>
                <w:rFonts w:ascii="Sylfaen" w:hAnsi="Sylfaen" w:cs="Sylfaen"/>
                <w:sz w:val="20"/>
                <w:szCs w:val="20"/>
              </w:rPr>
              <w:t>1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ს-მდე)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48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0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642B5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2/0/0/1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0642B5"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479" w:type="dxa"/>
            <w:gridSpan w:val="3"/>
            <w:tcBorders>
              <w:top w:val="double" w:sz="4" w:space="0" w:color="auto"/>
            </w:tcBorders>
            <w:shd w:val="clear" w:color="auto" w:fill="FFFFFF" w:themeFill="background1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highlight w:val="lightGray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highlight w:val="lightGray"/>
                <w:lang w:val="ka-GE"/>
              </w:rPr>
              <w:t>–</w:t>
            </w:r>
          </w:p>
        </w:tc>
      </w:tr>
      <w:tr w:rsidR="0034673C" w:rsidRPr="009B02BB" w:rsidTr="00207F14">
        <w:trPr>
          <w:trHeight w:val="2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</w:tcPr>
          <w:p w:rsidR="0034673C" w:rsidRPr="009B02BB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4538" w:type="dxa"/>
            <w:tcBorders>
              <w:left w:val="double" w:sz="4" w:space="0" w:color="auto"/>
              <w:right w:val="double" w:sz="4" w:space="0" w:color="auto"/>
            </w:tcBorders>
          </w:tcPr>
          <w:p w:rsidR="0034673C" w:rsidRPr="0084411A" w:rsidRDefault="0034673C" w:rsidP="00207F14">
            <w:pPr>
              <w:spacing w:line="240" w:lineRule="auto"/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საქართველოს ისტორია  (მე-1</w:t>
            </w:r>
            <w:r>
              <w:rPr>
                <w:rFonts w:ascii="Sylfaen" w:hAnsi="Sylfaen" w:cs="Sylfaen"/>
                <w:sz w:val="20"/>
                <w:szCs w:val="20"/>
              </w:rPr>
              <w:t>1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-15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ს.ს.)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48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00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2/0/0/1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3"/>
          </w:tcPr>
          <w:p w:rsidR="0034673C" w:rsidRPr="000642B5" w:rsidRDefault="006629DD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0642B5"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473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gridSpan w:val="2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3" w:type="dxa"/>
            <w:tcBorders>
              <w:right w:val="double" w:sz="4" w:space="0" w:color="auto"/>
            </w:tcBorders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4673C" w:rsidRPr="009B02BB" w:rsidTr="00207F14">
        <w:trPr>
          <w:trHeight w:val="2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</w:tcPr>
          <w:p w:rsidR="0034673C" w:rsidRPr="009B02BB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538" w:type="dxa"/>
            <w:tcBorders>
              <w:left w:val="double" w:sz="4" w:space="0" w:color="auto"/>
              <w:right w:val="double" w:sz="4" w:space="0" w:color="auto"/>
            </w:tcBorders>
          </w:tcPr>
          <w:p w:rsidR="0034673C" w:rsidRPr="0084411A" w:rsidRDefault="0034673C" w:rsidP="00207F14">
            <w:pPr>
              <w:spacing w:line="240" w:lineRule="auto"/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საქართველოს ისტორია   (მე-16-18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ს.ს.)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48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00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2/0/0/1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3"/>
          </w:tcPr>
          <w:p w:rsidR="0034673C" w:rsidRPr="006629DD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3" w:type="dxa"/>
          </w:tcPr>
          <w:p w:rsidR="0034673C" w:rsidRPr="000642B5" w:rsidRDefault="006629DD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0642B5"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479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gridSpan w:val="2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3" w:type="dxa"/>
            <w:tcBorders>
              <w:right w:val="double" w:sz="4" w:space="0" w:color="auto"/>
            </w:tcBorders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4673C" w:rsidRPr="009B02BB" w:rsidTr="00207F14">
        <w:trPr>
          <w:trHeight w:val="2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</w:tcPr>
          <w:p w:rsidR="0034673C" w:rsidRPr="009B02BB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538" w:type="dxa"/>
            <w:tcBorders>
              <w:left w:val="double" w:sz="4" w:space="0" w:color="auto"/>
              <w:right w:val="double" w:sz="4" w:space="0" w:color="auto"/>
            </w:tcBorders>
          </w:tcPr>
          <w:p w:rsidR="00F42EA6" w:rsidRPr="00912D45" w:rsidRDefault="0034673C" w:rsidP="00207F14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საქართველოს ისტორია (1801-191</w:t>
            </w:r>
            <w:r w:rsidR="00912D45">
              <w:rPr>
                <w:rFonts w:ascii="Sylfaen" w:hAnsi="Sylfaen" w:cs="Sylfaen"/>
                <w:sz w:val="20"/>
                <w:szCs w:val="20"/>
                <w:lang w:val="ka-GE"/>
              </w:rPr>
              <w:t>8</w:t>
            </w:r>
          </w:p>
          <w:p w:rsidR="0034673C" w:rsidRPr="0084411A" w:rsidRDefault="0034673C" w:rsidP="00207F14">
            <w:pPr>
              <w:spacing w:line="240" w:lineRule="auto"/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წ.წ.)  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48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00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2/0/0/1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79" w:type="dxa"/>
            <w:gridSpan w:val="3"/>
          </w:tcPr>
          <w:p w:rsidR="0034673C" w:rsidRPr="006629DD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3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34673C" w:rsidRPr="000642B5" w:rsidRDefault="006629DD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514" w:type="dxa"/>
            <w:gridSpan w:val="2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3" w:type="dxa"/>
            <w:tcBorders>
              <w:right w:val="double" w:sz="4" w:space="0" w:color="auto"/>
            </w:tcBorders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4673C" w:rsidRPr="009B02BB" w:rsidTr="00207F14">
        <w:trPr>
          <w:trHeight w:val="357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</w:tcPr>
          <w:p w:rsidR="0034673C" w:rsidRPr="009B02BB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538" w:type="dxa"/>
            <w:tcBorders>
              <w:left w:val="double" w:sz="4" w:space="0" w:color="auto"/>
              <w:right w:val="double" w:sz="4" w:space="0" w:color="auto"/>
            </w:tcBorders>
          </w:tcPr>
          <w:p w:rsidR="0034673C" w:rsidRPr="0084411A" w:rsidRDefault="0034673C" w:rsidP="00207F14">
            <w:pPr>
              <w:spacing w:line="240" w:lineRule="auto"/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საქართველოს ისტორია( 1918-2000წ.წ.) 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48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00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2/0/0/1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3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73" w:type="dxa"/>
          </w:tcPr>
          <w:p w:rsidR="0034673C" w:rsidRPr="006629DD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gridSpan w:val="2"/>
          </w:tcPr>
          <w:p w:rsidR="0034673C" w:rsidRPr="000642B5" w:rsidRDefault="006629DD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573" w:type="dxa"/>
            <w:tcBorders>
              <w:right w:val="double" w:sz="4" w:space="0" w:color="auto"/>
            </w:tcBorders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34673C" w:rsidRPr="009B02BB" w:rsidTr="00207F14">
        <w:trPr>
          <w:trHeight w:val="303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</w:tcPr>
          <w:p w:rsidR="0034673C" w:rsidRPr="009B02BB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4538" w:type="dxa"/>
            <w:tcBorders>
              <w:left w:val="double" w:sz="4" w:space="0" w:color="auto"/>
              <w:right w:val="double" w:sz="4" w:space="0" w:color="auto"/>
            </w:tcBorders>
          </w:tcPr>
          <w:p w:rsidR="0034673C" w:rsidRPr="0084411A" w:rsidRDefault="0034673C" w:rsidP="00207F14">
            <w:pPr>
              <w:spacing w:line="240" w:lineRule="auto"/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ძველი აღმოსავლეთის</w:t>
            </w:r>
            <w:r>
              <w:rPr>
                <w:rFonts w:ascii="Sylfaen" w:hAnsi="Sylfaen" w:cs="Sylfaen"/>
                <w:sz w:val="20"/>
                <w:szCs w:val="20"/>
              </w:rPr>
              <w:t>ა და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ანტიკური ქვეყნების ისტორია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48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00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/0/0/1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</w:tcPr>
          <w:p w:rsidR="0034673C" w:rsidRPr="000642B5" w:rsidRDefault="006629DD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479" w:type="dxa"/>
            <w:gridSpan w:val="3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3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gridSpan w:val="2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3" w:type="dxa"/>
            <w:tcBorders>
              <w:right w:val="double" w:sz="4" w:space="0" w:color="auto"/>
            </w:tcBorders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4673C" w:rsidRPr="009B02BB" w:rsidTr="00207F14">
        <w:trPr>
          <w:trHeight w:val="2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</w:tcPr>
          <w:p w:rsidR="0034673C" w:rsidRPr="009B02BB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4538" w:type="dxa"/>
            <w:tcBorders>
              <w:left w:val="double" w:sz="4" w:space="0" w:color="auto"/>
              <w:right w:val="double" w:sz="4" w:space="0" w:color="auto"/>
            </w:tcBorders>
          </w:tcPr>
          <w:p w:rsidR="0034673C" w:rsidRPr="006B3A22" w:rsidRDefault="0034673C" w:rsidP="00207F14">
            <w:pPr>
              <w:spacing w:line="240" w:lineRule="auto"/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შუა საუკუნეების ისტორია (I)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48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00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2/0/0/1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3"/>
          </w:tcPr>
          <w:p w:rsidR="0034673C" w:rsidRPr="000642B5" w:rsidRDefault="006629DD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473" w:type="dxa"/>
          </w:tcPr>
          <w:p w:rsidR="0034673C" w:rsidRPr="006629DD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gridSpan w:val="2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tcBorders>
              <w:right w:val="double" w:sz="4" w:space="0" w:color="auto"/>
            </w:tcBorders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4673C" w:rsidRPr="009B02BB" w:rsidTr="00E671E6">
        <w:trPr>
          <w:trHeight w:val="273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</w:tcPr>
          <w:p w:rsidR="0034673C" w:rsidRPr="008102D0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4538" w:type="dxa"/>
            <w:tcBorders>
              <w:left w:val="double" w:sz="4" w:space="0" w:color="auto"/>
              <w:right w:val="double" w:sz="4" w:space="0" w:color="auto"/>
            </w:tcBorders>
          </w:tcPr>
          <w:p w:rsidR="0034673C" w:rsidRPr="006B3A22" w:rsidRDefault="00FB5EC1" w:rsidP="00207F14">
            <w:pPr>
              <w:spacing w:line="240" w:lineRule="auto"/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შუა საუკუნეების ისტორია (I</w:t>
            </w:r>
            <w:r w:rsidR="0034673C">
              <w:rPr>
                <w:rFonts w:ascii="Sylfaen" w:hAnsi="Sylfaen" w:cs="Sylfaen"/>
                <w:sz w:val="20"/>
                <w:szCs w:val="20"/>
                <w:lang w:val="ka-GE"/>
              </w:rPr>
              <w:t>I)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34673C" w:rsidRPr="000642B5" w:rsidRDefault="0034673C" w:rsidP="00E671E6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34673C" w:rsidRPr="000642B5" w:rsidRDefault="0034673C" w:rsidP="00E671E6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34673C" w:rsidRPr="000642B5" w:rsidRDefault="0034673C" w:rsidP="00E671E6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48" w:type="dxa"/>
          </w:tcPr>
          <w:p w:rsidR="0034673C" w:rsidRPr="000642B5" w:rsidRDefault="0034673C" w:rsidP="00E671E6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00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34673C" w:rsidRPr="000642B5" w:rsidRDefault="0034673C" w:rsidP="00E671E6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2/0/0/1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gridSpan w:val="2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3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3" w:type="dxa"/>
          </w:tcPr>
          <w:p w:rsidR="0034673C" w:rsidRPr="006629DD" w:rsidRDefault="006629DD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479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gridSpan w:val="2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3" w:type="dxa"/>
            <w:tcBorders>
              <w:righ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4673C" w:rsidRPr="009B02BB" w:rsidTr="00207F14">
        <w:trPr>
          <w:trHeight w:val="129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</w:tcPr>
          <w:p w:rsidR="0034673C" w:rsidRPr="002C7C16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1.9</w:t>
            </w:r>
          </w:p>
        </w:tc>
        <w:tc>
          <w:tcPr>
            <w:tcW w:w="4538" w:type="dxa"/>
            <w:tcBorders>
              <w:left w:val="double" w:sz="4" w:space="0" w:color="auto"/>
              <w:right w:val="double" w:sz="4" w:space="0" w:color="auto"/>
            </w:tcBorders>
          </w:tcPr>
          <w:p w:rsidR="0034673C" w:rsidRPr="006B3A22" w:rsidRDefault="0034673C" w:rsidP="00207F14">
            <w:pPr>
              <w:spacing w:line="240" w:lineRule="auto"/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ახალი ისტორია (I)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48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00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2/0/0/1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gridSpan w:val="2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3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3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34673C" w:rsidRPr="000642B5" w:rsidRDefault="006629DD" w:rsidP="00E671E6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0642B5"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514" w:type="dxa"/>
            <w:gridSpan w:val="2"/>
          </w:tcPr>
          <w:p w:rsidR="0034673C" w:rsidRPr="006629DD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3" w:type="dxa"/>
            <w:tcBorders>
              <w:right w:val="double" w:sz="4" w:space="0" w:color="auto"/>
            </w:tcBorders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34673C" w:rsidRPr="009B02BB" w:rsidTr="00207F14">
        <w:trPr>
          <w:trHeight w:val="320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1.10</w:t>
            </w:r>
          </w:p>
        </w:tc>
        <w:tc>
          <w:tcPr>
            <w:tcW w:w="4538" w:type="dxa"/>
            <w:tcBorders>
              <w:left w:val="double" w:sz="4" w:space="0" w:color="auto"/>
              <w:right w:val="double" w:sz="4" w:space="0" w:color="auto"/>
            </w:tcBorders>
          </w:tcPr>
          <w:p w:rsidR="0034673C" w:rsidRPr="006B3A22" w:rsidRDefault="00207F14" w:rsidP="00207F14">
            <w:pPr>
              <w:spacing w:line="240" w:lineRule="auto"/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ახალი ისტორია (I</w:t>
            </w:r>
            <w:r w:rsidR="0034673C">
              <w:rPr>
                <w:rFonts w:ascii="Sylfaen" w:hAnsi="Sylfaen" w:cs="Sylfaen"/>
                <w:sz w:val="20"/>
                <w:szCs w:val="20"/>
                <w:lang w:val="ka-GE"/>
              </w:rPr>
              <w:t>I)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48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00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2/0/0/1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3"/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3" w:type="dxa"/>
            <w:vAlign w:val="center"/>
          </w:tcPr>
          <w:p w:rsidR="0034673C" w:rsidRPr="00C84A21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79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gridSpan w:val="2"/>
          </w:tcPr>
          <w:p w:rsidR="0034673C" w:rsidRPr="00C84A21" w:rsidRDefault="006629DD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0642B5"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573" w:type="dxa"/>
            <w:tcBorders>
              <w:right w:val="double" w:sz="4" w:space="0" w:color="auto"/>
            </w:tcBorders>
            <w:vAlign w:val="center"/>
          </w:tcPr>
          <w:p w:rsidR="0034673C" w:rsidRPr="006629DD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34673C" w:rsidRPr="009B02BB" w:rsidTr="00207F14">
        <w:trPr>
          <w:trHeight w:val="127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1.11</w:t>
            </w:r>
          </w:p>
        </w:tc>
        <w:tc>
          <w:tcPr>
            <w:tcW w:w="4538" w:type="dxa"/>
            <w:tcBorders>
              <w:left w:val="double" w:sz="4" w:space="0" w:color="auto"/>
              <w:right w:val="double" w:sz="4" w:space="0" w:color="auto"/>
            </w:tcBorders>
          </w:tcPr>
          <w:p w:rsidR="0034673C" w:rsidRPr="00613B54" w:rsidRDefault="0034673C" w:rsidP="00207F14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უახლესი ისტორია 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34673C" w:rsidRPr="000642B5" w:rsidRDefault="006629DD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781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250</w:t>
            </w:r>
          </w:p>
        </w:tc>
        <w:tc>
          <w:tcPr>
            <w:tcW w:w="648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90</w:t>
            </w:r>
          </w:p>
        </w:tc>
        <w:tc>
          <w:tcPr>
            <w:tcW w:w="800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34673C" w:rsidRPr="0034673C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4/0/0/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3"/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3" w:type="dxa"/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gridSpan w:val="2"/>
            <w:vAlign w:val="center"/>
          </w:tcPr>
          <w:p w:rsidR="0034673C" w:rsidRPr="006629DD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3" w:type="dxa"/>
            <w:tcBorders>
              <w:right w:val="double" w:sz="4" w:space="0" w:color="auto"/>
            </w:tcBorders>
            <w:vAlign w:val="center"/>
          </w:tcPr>
          <w:p w:rsidR="0034673C" w:rsidRPr="00C84A21" w:rsidRDefault="006629DD" w:rsidP="00E671E6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0642B5"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34673C" w:rsidRPr="002C7C16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34673C" w:rsidRPr="009B02BB" w:rsidTr="00207F14">
        <w:trPr>
          <w:trHeight w:val="154"/>
          <w:jc w:val="center"/>
        </w:trPr>
        <w:tc>
          <w:tcPr>
            <w:tcW w:w="51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673C" w:rsidRPr="009B02BB" w:rsidRDefault="0034673C" w:rsidP="00207F1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673C" w:rsidRPr="009B02BB" w:rsidRDefault="0034673C" w:rsidP="00207F14">
            <w:pPr>
              <w:spacing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4673C" w:rsidRPr="009B02BB" w:rsidRDefault="0034673C" w:rsidP="00207F14">
            <w:pPr>
              <w:spacing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60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</w:tcPr>
          <w:p w:rsidR="0034673C" w:rsidRPr="002C7C16" w:rsidRDefault="0034673C" w:rsidP="00207F14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48" w:type="dxa"/>
            <w:tcBorders>
              <w:top w:val="double" w:sz="4" w:space="0" w:color="auto"/>
              <w:bottom w:val="double" w:sz="4" w:space="0" w:color="auto"/>
            </w:tcBorders>
          </w:tcPr>
          <w:p w:rsidR="0034673C" w:rsidRPr="002C7C16" w:rsidRDefault="0034673C" w:rsidP="00207F14">
            <w:pPr>
              <w:spacing w:line="240" w:lineRule="auto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800" w:type="dxa"/>
            <w:tcBorders>
              <w:top w:val="double" w:sz="4" w:space="0" w:color="auto"/>
              <w:bottom w:val="double" w:sz="4" w:space="0" w:color="auto"/>
            </w:tcBorders>
          </w:tcPr>
          <w:p w:rsidR="0034673C" w:rsidRPr="002C7C16" w:rsidRDefault="0034673C" w:rsidP="00207F14">
            <w:pPr>
              <w:spacing w:line="240" w:lineRule="auto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:rsidR="0034673C" w:rsidRPr="002C7C16" w:rsidRDefault="0034673C" w:rsidP="00207F14">
            <w:pPr>
              <w:spacing w:line="240" w:lineRule="auto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673C" w:rsidRPr="009B02BB" w:rsidRDefault="0034673C" w:rsidP="00207F1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673C" w:rsidRPr="009B02BB" w:rsidRDefault="0034673C" w:rsidP="00207F1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673C" w:rsidRPr="009B02BB" w:rsidRDefault="0034673C" w:rsidP="00207F14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673C" w:rsidRPr="009B02BB" w:rsidRDefault="0034673C" w:rsidP="00207F14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8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673C" w:rsidRPr="009B02BB" w:rsidRDefault="0034673C" w:rsidP="00207F14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9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673C" w:rsidRPr="009B02BB" w:rsidRDefault="0034673C" w:rsidP="00207F14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673C" w:rsidRPr="009B02BB" w:rsidRDefault="0034673C" w:rsidP="00207F14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5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673C" w:rsidRPr="009B02BB" w:rsidRDefault="0034673C" w:rsidP="00207F14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4673C" w:rsidRPr="009B02BB" w:rsidRDefault="0034673C" w:rsidP="00207F1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</w:tbl>
    <w:p w:rsidR="008E40D9" w:rsidRDefault="008E40D9" w:rsidP="00207F14">
      <w:pPr>
        <w:spacing w:line="240" w:lineRule="auto"/>
      </w:pPr>
      <w:bookmarkStart w:id="0" w:name="_GoBack"/>
      <w:bookmarkEnd w:id="0"/>
    </w:p>
    <w:sectPr w:rsidR="008E40D9" w:rsidSect="00571A92"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hyphenationZone w:val="141"/>
  <w:characterSpacingControl w:val="doNotCompress"/>
  <w:compat/>
  <w:rsids>
    <w:rsidRoot w:val="00F706DC"/>
    <w:rsid w:val="00004AA9"/>
    <w:rsid w:val="000549A5"/>
    <w:rsid w:val="000642B5"/>
    <w:rsid w:val="00085D81"/>
    <w:rsid w:val="000D7BBC"/>
    <w:rsid w:val="00176214"/>
    <w:rsid w:val="001D764A"/>
    <w:rsid w:val="00207F14"/>
    <w:rsid w:val="00263199"/>
    <w:rsid w:val="002C7C16"/>
    <w:rsid w:val="002E02EA"/>
    <w:rsid w:val="0034673C"/>
    <w:rsid w:val="00353641"/>
    <w:rsid w:val="003E2B05"/>
    <w:rsid w:val="003F5B61"/>
    <w:rsid w:val="005242A3"/>
    <w:rsid w:val="00571A92"/>
    <w:rsid w:val="006113D0"/>
    <w:rsid w:val="006629DD"/>
    <w:rsid w:val="008102D0"/>
    <w:rsid w:val="0081780F"/>
    <w:rsid w:val="008517B8"/>
    <w:rsid w:val="00884959"/>
    <w:rsid w:val="008E40D9"/>
    <w:rsid w:val="00912D45"/>
    <w:rsid w:val="00945441"/>
    <w:rsid w:val="009E4700"/>
    <w:rsid w:val="00A144E3"/>
    <w:rsid w:val="00A3297D"/>
    <w:rsid w:val="00A94994"/>
    <w:rsid w:val="00B3207D"/>
    <w:rsid w:val="00B32607"/>
    <w:rsid w:val="00B72623"/>
    <w:rsid w:val="00BD0A0E"/>
    <w:rsid w:val="00BE493F"/>
    <w:rsid w:val="00C16F3B"/>
    <w:rsid w:val="00C84A21"/>
    <w:rsid w:val="00CF50FA"/>
    <w:rsid w:val="00D251FF"/>
    <w:rsid w:val="00D30534"/>
    <w:rsid w:val="00DA42D9"/>
    <w:rsid w:val="00DB6E82"/>
    <w:rsid w:val="00E62AC4"/>
    <w:rsid w:val="00E671E6"/>
    <w:rsid w:val="00EC693C"/>
    <w:rsid w:val="00F42EA6"/>
    <w:rsid w:val="00F706DC"/>
    <w:rsid w:val="00FB5EC1"/>
    <w:rsid w:val="00FC0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641"/>
    <w:pPr>
      <w:spacing w:after="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A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A92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Default">
    <w:name w:val="Default"/>
    <w:rsid w:val="00A144E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A87A9-23BC-4121-9994-190CC3EC6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71</cp:revision>
  <dcterms:created xsi:type="dcterms:W3CDTF">2015-11-13T06:48:00Z</dcterms:created>
  <dcterms:modified xsi:type="dcterms:W3CDTF">2021-08-24T16:53:00Z</dcterms:modified>
</cp:coreProperties>
</file>